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7623C" w14:textId="36DBDF27" w:rsidR="00983B22" w:rsidRPr="00983B22" w:rsidRDefault="00983B22">
      <w:pPr>
        <w:rPr>
          <w:b/>
          <w:bCs/>
        </w:rPr>
      </w:pPr>
      <w:r w:rsidRPr="00983B22">
        <w:rPr>
          <w:b/>
          <w:bCs/>
        </w:rPr>
        <w:t>UBO vs. Total Chalkbrood (white and spore dark)</w:t>
      </w:r>
    </w:p>
    <w:p w14:paraId="478BA4AA" w14:textId="500B0478" w:rsidR="000C1562" w:rsidRDefault="00983B22">
      <w:r w:rsidRPr="00983B22">
        <w:drawing>
          <wp:inline distT="0" distB="0" distL="0" distR="0" wp14:anchorId="2A49E954" wp14:editId="70891055">
            <wp:extent cx="5410200" cy="3441700"/>
            <wp:effectExtent l="0" t="0" r="0" b="0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0304" w14:textId="41A80459" w:rsidR="00983B22" w:rsidRDefault="00983B22">
      <w:r w:rsidRPr="00983B22">
        <w:drawing>
          <wp:inline distT="0" distB="0" distL="0" distR="0" wp14:anchorId="65BB9A0E" wp14:editId="6911EF1D">
            <wp:extent cx="3517900" cy="1422400"/>
            <wp:effectExtent l="0" t="0" r="0" b="0"/>
            <wp:docPr id="5" name="Picture 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B78E" w14:textId="77777777" w:rsidR="00983B22" w:rsidRDefault="00983B22"/>
    <w:p w14:paraId="6749F24E" w14:textId="1AE191B3" w:rsidR="00983B22" w:rsidRDefault="00983B22"/>
    <w:p w14:paraId="5A9F4110" w14:textId="77777777" w:rsidR="00983B22" w:rsidRDefault="00983B22"/>
    <w:p w14:paraId="6FE2185E" w14:textId="77777777" w:rsidR="00983B22" w:rsidRDefault="00983B22"/>
    <w:p w14:paraId="68C5C945" w14:textId="77777777" w:rsidR="00983B22" w:rsidRDefault="00983B22" w:rsidP="00983B22">
      <w:pPr>
        <w:rPr>
          <w:b/>
          <w:bCs/>
        </w:rPr>
      </w:pPr>
    </w:p>
    <w:p w14:paraId="2787E79F" w14:textId="77777777" w:rsidR="00983B22" w:rsidRDefault="00983B22" w:rsidP="00983B22">
      <w:pPr>
        <w:rPr>
          <w:b/>
          <w:bCs/>
        </w:rPr>
      </w:pPr>
    </w:p>
    <w:p w14:paraId="1F813359" w14:textId="77777777" w:rsidR="00983B22" w:rsidRDefault="00983B22" w:rsidP="00983B22">
      <w:pPr>
        <w:rPr>
          <w:b/>
          <w:bCs/>
        </w:rPr>
      </w:pPr>
    </w:p>
    <w:p w14:paraId="7D42E48A" w14:textId="77777777" w:rsidR="00983B22" w:rsidRDefault="00983B22" w:rsidP="00983B22">
      <w:pPr>
        <w:rPr>
          <w:b/>
          <w:bCs/>
        </w:rPr>
      </w:pPr>
    </w:p>
    <w:p w14:paraId="4E536B5E" w14:textId="77777777" w:rsidR="00983B22" w:rsidRDefault="00983B22" w:rsidP="00983B22">
      <w:pPr>
        <w:rPr>
          <w:b/>
          <w:bCs/>
        </w:rPr>
      </w:pPr>
    </w:p>
    <w:p w14:paraId="5EE226D9" w14:textId="77777777" w:rsidR="00983B22" w:rsidRDefault="00983B22" w:rsidP="00983B22">
      <w:pPr>
        <w:rPr>
          <w:b/>
          <w:bCs/>
        </w:rPr>
      </w:pPr>
    </w:p>
    <w:p w14:paraId="06A0CF3F" w14:textId="77777777" w:rsidR="00983B22" w:rsidRDefault="00983B22" w:rsidP="00983B22">
      <w:pPr>
        <w:rPr>
          <w:b/>
          <w:bCs/>
        </w:rPr>
      </w:pPr>
    </w:p>
    <w:p w14:paraId="190962AB" w14:textId="77777777" w:rsidR="00983B22" w:rsidRDefault="00983B22" w:rsidP="00983B22">
      <w:pPr>
        <w:rPr>
          <w:b/>
          <w:bCs/>
        </w:rPr>
      </w:pPr>
    </w:p>
    <w:p w14:paraId="5CEE8EAF" w14:textId="77777777" w:rsidR="00983B22" w:rsidRDefault="00983B22" w:rsidP="00983B22">
      <w:pPr>
        <w:rPr>
          <w:b/>
          <w:bCs/>
        </w:rPr>
      </w:pPr>
    </w:p>
    <w:p w14:paraId="4D7D9698" w14:textId="77777777" w:rsidR="00983B22" w:rsidRDefault="00983B22" w:rsidP="00983B22">
      <w:pPr>
        <w:rPr>
          <w:b/>
          <w:bCs/>
        </w:rPr>
      </w:pPr>
    </w:p>
    <w:p w14:paraId="39539EBA" w14:textId="77777777" w:rsidR="00983B22" w:rsidRDefault="00983B22" w:rsidP="00983B22">
      <w:pPr>
        <w:rPr>
          <w:b/>
          <w:bCs/>
        </w:rPr>
      </w:pPr>
    </w:p>
    <w:p w14:paraId="237FDE45" w14:textId="77777777" w:rsidR="00983B22" w:rsidRDefault="00983B22" w:rsidP="00983B22">
      <w:pPr>
        <w:rPr>
          <w:b/>
          <w:bCs/>
        </w:rPr>
      </w:pPr>
    </w:p>
    <w:p w14:paraId="47334B90" w14:textId="77777777" w:rsidR="00983B22" w:rsidRDefault="00983B22" w:rsidP="00983B22">
      <w:pPr>
        <w:rPr>
          <w:b/>
          <w:bCs/>
        </w:rPr>
      </w:pPr>
    </w:p>
    <w:p w14:paraId="1F8F8D5F" w14:textId="66F3A5C2" w:rsidR="00983B22" w:rsidRPr="00983B22" w:rsidRDefault="00983B22" w:rsidP="00983B22">
      <w:pPr>
        <w:rPr>
          <w:b/>
          <w:bCs/>
        </w:rPr>
      </w:pPr>
      <w:r w:rsidRPr="00983B22">
        <w:rPr>
          <w:b/>
          <w:bCs/>
        </w:rPr>
        <w:lastRenderedPageBreak/>
        <w:t>UBO vs. Total Chalkbrood (white and spore dark)</w:t>
      </w:r>
      <w:r>
        <w:rPr>
          <w:b/>
          <w:bCs/>
        </w:rPr>
        <w:t xml:space="preserve">, outlier </w:t>
      </w:r>
      <w:r w:rsidR="00AF4B62">
        <w:rPr>
          <w:b/>
          <w:bCs/>
        </w:rPr>
        <w:t xml:space="preserve">colony </w:t>
      </w:r>
      <w:r>
        <w:rPr>
          <w:b/>
          <w:bCs/>
        </w:rPr>
        <w:t>removed</w:t>
      </w:r>
    </w:p>
    <w:p w14:paraId="225E87E1" w14:textId="77777777" w:rsidR="00983B22" w:rsidRDefault="00983B22"/>
    <w:p w14:paraId="3FB1C9B9" w14:textId="4FCDB9D2" w:rsidR="00983B22" w:rsidRDefault="00983B22">
      <w:r w:rsidRPr="00983B22">
        <w:drawing>
          <wp:inline distT="0" distB="0" distL="0" distR="0" wp14:anchorId="11A3DC55" wp14:editId="56485F20">
            <wp:extent cx="5422900" cy="3200400"/>
            <wp:effectExtent l="0" t="0" r="0" b="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1B1D" w14:textId="5C35AF15" w:rsidR="00983B22" w:rsidRDefault="00983B22">
      <w:r w:rsidRPr="00983B22">
        <w:drawing>
          <wp:inline distT="0" distB="0" distL="0" distR="0" wp14:anchorId="54BD0916" wp14:editId="73127338">
            <wp:extent cx="3517900" cy="1422400"/>
            <wp:effectExtent l="0" t="0" r="0" b="0"/>
            <wp:docPr id="4" name="Picture 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96E4" w14:textId="69CB6FA2" w:rsidR="00983B22" w:rsidRDefault="00983B22"/>
    <w:p w14:paraId="3C868CA4" w14:textId="10CE53E9" w:rsidR="00983B22" w:rsidRDefault="00983B22"/>
    <w:p w14:paraId="5675CD70" w14:textId="00571995" w:rsidR="00983B22" w:rsidRDefault="00983B22"/>
    <w:p w14:paraId="287D1F14" w14:textId="631E13B6" w:rsidR="00983B22" w:rsidRDefault="00983B22"/>
    <w:p w14:paraId="13E7265B" w14:textId="25B7207D" w:rsidR="00983B22" w:rsidRDefault="00983B22"/>
    <w:p w14:paraId="7D66346C" w14:textId="54F60B58" w:rsidR="00983B22" w:rsidRDefault="00983B22"/>
    <w:p w14:paraId="7E1E0F66" w14:textId="6241B37D" w:rsidR="00983B22" w:rsidRDefault="00983B22"/>
    <w:p w14:paraId="0D8FB0EF" w14:textId="5C83713A" w:rsidR="00983B22" w:rsidRDefault="00983B22"/>
    <w:p w14:paraId="63CEBE6E" w14:textId="77777777" w:rsidR="00983B22" w:rsidRDefault="00983B22" w:rsidP="00983B22">
      <w:pPr>
        <w:rPr>
          <w:b/>
          <w:bCs/>
        </w:rPr>
      </w:pPr>
    </w:p>
    <w:p w14:paraId="14D62D6F" w14:textId="77777777" w:rsidR="00983B22" w:rsidRDefault="00983B22" w:rsidP="00983B22">
      <w:pPr>
        <w:rPr>
          <w:b/>
          <w:bCs/>
        </w:rPr>
      </w:pPr>
    </w:p>
    <w:p w14:paraId="61BC1323" w14:textId="77777777" w:rsidR="00983B22" w:rsidRDefault="00983B22" w:rsidP="00983B22">
      <w:pPr>
        <w:rPr>
          <w:b/>
          <w:bCs/>
        </w:rPr>
      </w:pPr>
    </w:p>
    <w:p w14:paraId="677793E8" w14:textId="77777777" w:rsidR="00983B22" w:rsidRDefault="00983B22" w:rsidP="00983B22">
      <w:pPr>
        <w:rPr>
          <w:b/>
          <w:bCs/>
        </w:rPr>
      </w:pPr>
    </w:p>
    <w:p w14:paraId="40F2E8A3" w14:textId="77777777" w:rsidR="00983B22" w:rsidRDefault="00983B22" w:rsidP="00983B22">
      <w:pPr>
        <w:rPr>
          <w:b/>
          <w:bCs/>
        </w:rPr>
      </w:pPr>
    </w:p>
    <w:p w14:paraId="6C185E46" w14:textId="77777777" w:rsidR="00983B22" w:rsidRDefault="00983B22" w:rsidP="00983B22">
      <w:pPr>
        <w:rPr>
          <w:b/>
          <w:bCs/>
        </w:rPr>
      </w:pPr>
    </w:p>
    <w:p w14:paraId="6A6AB623" w14:textId="77777777" w:rsidR="00983B22" w:rsidRDefault="00983B22" w:rsidP="00983B22">
      <w:pPr>
        <w:rPr>
          <w:b/>
          <w:bCs/>
        </w:rPr>
      </w:pPr>
    </w:p>
    <w:p w14:paraId="4179EB1A" w14:textId="77777777" w:rsidR="00983B22" w:rsidRDefault="00983B22" w:rsidP="00983B22">
      <w:pPr>
        <w:rPr>
          <w:b/>
          <w:bCs/>
        </w:rPr>
      </w:pPr>
    </w:p>
    <w:p w14:paraId="2C1EAF6F" w14:textId="77777777" w:rsidR="00983B22" w:rsidRDefault="00983B22" w:rsidP="00983B22">
      <w:pPr>
        <w:rPr>
          <w:b/>
          <w:bCs/>
        </w:rPr>
      </w:pPr>
    </w:p>
    <w:p w14:paraId="2313C0D1" w14:textId="02821ACD" w:rsidR="00983B22" w:rsidRPr="00983B22" w:rsidRDefault="00983B22" w:rsidP="00983B22">
      <w:pPr>
        <w:rPr>
          <w:b/>
          <w:bCs/>
        </w:rPr>
      </w:pPr>
      <w:r w:rsidRPr="00983B22">
        <w:rPr>
          <w:b/>
          <w:bCs/>
        </w:rPr>
        <w:lastRenderedPageBreak/>
        <w:t xml:space="preserve">UBO vs. </w:t>
      </w:r>
      <w:r>
        <w:rPr>
          <w:b/>
          <w:bCs/>
        </w:rPr>
        <w:t>Percent Brood Frames with Chalk</w:t>
      </w:r>
    </w:p>
    <w:p w14:paraId="399BA4F3" w14:textId="77777777" w:rsidR="00983B22" w:rsidRDefault="00983B22"/>
    <w:p w14:paraId="1FE68D48" w14:textId="700F182E" w:rsidR="00983B22" w:rsidRDefault="00983B22">
      <w:r w:rsidRPr="00983B22">
        <w:drawing>
          <wp:inline distT="0" distB="0" distL="0" distR="0" wp14:anchorId="7D6F6A62" wp14:editId="36513E65">
            <wp:extent cx="5410200" cy="3187700"/>
            <wp:effectExtent l="0" t="0" r="0" b="0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8517" w14:textId="6222EF4D" w:rsidR="00983B22" w:rsidRDefault="00983B22">
      <w:r w:rsidRPr="00983B22">
        <w:drawing>
          <wp:inline distT="0" distB="0" distL="0" distR="0" wp14:anchorId="7143445F" wp14:editId="3CA2E3D4">
            <wp:extent cx="3924300" cy="142240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3B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B22"/>
    <w:rsid w:val="000313BF"/>
    <w:rsid w:val="00153E98"/>
    <w:rsid w:val="002A588E"/>
    <w:rsid w:val="00310F6B"/>
    <w:rsid w:val="004763A8"/>
    <w:rsid w:val="004D6EC0"/>
    <w:rsid w:val="00584919"/>
    <w:rsid w:val="005B5B92"/>
    <w:rsid w:val="00631461"/>
    <w:rsid w:val="006578B0"/>
    <w:rsid w:val="00705555"/>
    <w:rsid w:val="007204D7"/>
    <w:rsid w:val="0076305C"/>
    <w:rsid w:val="0078103B"/>
    <w:rsid w:val="00933969"/>
    <w:rsid w:val="00983B22"/>
    <w:rsid w:val="00A733DE"/>
    <w:rsid w:val="00A758D4"/>
    <w:rsid w:val="00A805A3"/>
    <w:rsid w:val="00AD2083"/>
    <w:rsid w:val="00AF4B62"/>
    <w:rsid w:val="00B215F7"/>
    <w:rsid w:val="00D4491C"/>
    <w:rsid w:val="00D46E73"/>
    <w:rsid w:val="00E93CBF"/>
    <w:rsid w:val="00EE20B7"/>
    <w:rsid w:val="00FA5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8CFC1A"/>
  <w15:chartTrackingRefBased/>
  <w15:docId w15:val="{4659686D-8FB2-BB4D-801F-E28006539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31</Words>
  <Characters>177</Characters>
  <Application>Microsoft Office Word</Application>
  <DocSecurity>0</DocSecurity>
  <Lines>1</Lines>
  <Paragraphs>1</Paragraphs>
  <ScaleCrop>false</ScaleCrop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Kaira Wagoner</dc:creator>
  <cp:keywords/>
  <dc:description/>
  <cp:lastModifiedBy>Kaira Wagoner</cp:lastModifiedBy>
  <cp:revision>2</cp:revision>
  <dcterms:created xsi:type="dcterms:W3CDTF">2023-01-30T03:47:00Z</dcterms:created>
  <dcterms:modified xsi:type="dcterms:W3CDTF">2023-01-30T04:36:00Z</dcterms:modified>
</cp:coreProperties>
</file>